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EF" w:rsidRDefault="0010351D">
      <w:r>
        <w:rPr>
          <w:noProof/>
          <w:lang w:eastAsia="fr-FR"/>
        </w:rPr>
        <w:drawing>
          <wp:inline distT="0" distB="0" distL="0" distR="0">
            <wp:extent cx="5380990" cy="6998335"/>
            <wp:effectExtent l="19050" t="0" r="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699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46" w:rsidRDefault="00B34746"/>
    <w:p w:rsidR="00EE52EF" w:rsidRDefault="00EE52EF"/>
    <w:p w:rsidR="00EE52EF" w:rsidRDefault="00EE52EF"/>
    <w:p w:rsidR="00EE52EF" w:rsidRDefault="00EE52EF"/>
    <w:p w:rsidR="00EE52EF" w:rsidRDefault="00EE52EF"/>
    <w:p w:rsidR="00EE52EF" w:rsidRDefault="0010351D">
      <w:r>
        <w:lastRenderedPageBreak/>
        <w:t xml:space="preserve">PRIERES </w:t>
      </w:r>
    </w:p>
    <w:p w:rsidR="00EE52EF" w:rsidRPr="00EE52EF" w:rsidRDefault="00EE52EF" w:rsidP="00EE52EF">
      <w:r>
        <w:t>dimanche des rameaux</w:t>
      </w:r>
      <w:r w:rsidRPr="00EE52E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2EF">
        <w:t>jeudi saint</w:t>
      </w:r>
    </w:p>
    <w:p w:rsidR="00EE52EF" w:rsidRDefault="00EE52EF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40640</wp:posOffset>
            </wp:positionV>
            <wp:extent cx="2063750" cy="1677670"/>
            <wp:effectExtent l="19050" t="0" r="0" b="0"/>
            <wp:wrapTight wrapText="bothSides">
              <wp:wrapPolygon edited="0">
                <wp:start x="-199" y="0"/>
                <wp:lineTo x="-199" y="21338"/>
                <wp:lineTo x="21534" y="21338"/>
                <wp:lineTo x="21534" y="0"/>
                <wp:lineTo x="-19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255905</wp:posOffset>
            </wp:positionV>
            <wp:extent cx="1751965" cy="1271905"/>
            <wp:effectExtent l="19050" t="0" r="635" b="0"/>
            <wp:wrapTight wrapText="bothSides">
              <wp:wrapPolygon edited="0">
                <wp:start x="-235" y="0"/>
                <wp:lineTo x="-235" y="21352"/>
                <wp:lineTo x="21608" y="21352"/>
                <wp:lineTo x="21608" y="0"/>
                <wp:lineTo x="-23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2EF" w:rsidRDefault="00EE52EF"/>
    <w:p w:rsidR="00EE52EF" w:rsidRDefault="00EE52EF"/>
    <w:p w:rsidR="00EE52EF" w:rsidRDefault="00EE52EF"/>
    <w:p w:rsidR="00EE52EF" w:rsidRDefault="00EE52EF"/>
    <w:p w:rsidR="00EE52EF" w:rsidRDefault="00EE52EF"/>
    <w:p w:rsidR="00EE52EF" w:rsidRDefault="00EE52EF"/>
    <w:p w:rsidR="00EE52EF" w:rsidRDefault="00EE52EF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334010</wp:posOffset>
            </wp:positionV>
            <wp:extent cx="2668270" cy="1748790"/>
            <wp:effectExtent l="19050" t="0" r="0" b="0"/>
            <wp:wrapTight wrapText="bothSides">
              <wp:wrapPolygon edited="0">
                <wp:start x="-154" y="0"/>
                <wp:lineTo x="-154" y="21412"/>
                <wp:lineTo x="21590" y="21412"/>
                <wp:lineTo x="21590" y="0"/>
                <wp:lineTo x="-154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458470</wp:posOffset>
            </wp:positionV>
            <wp:extent cx="2592705" cy="1200150"/>
            <wp:effectExtent l="19050" t="0" r="0" b="0"/>
            <wp:wrapTight wrapText="bothSides">
              <wp:wrapPolygon edited="0">
                <wp:start x="-159" y="0"/>
                <wp:lineTo x="-159" y="21257"/>
                <wp:lineTo x="21584" y="21257"/>
                <wp:lineTo x="21584" y="0"/>
                <wp:lineTo x="-159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vendredi saint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dimanche de Pâques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52EF" w:rsidSect="00B3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69CB"/>
    <w:rsid w:val="0010351D"/>
    <w:rsid w:val="001D60AC"/>
    <w:rsid w:val="00511A4D"/>
    <w:rsid w:val="007069CB"/>
    <w:rsid w:val="00B34746"/>
    <w:rsid w:val="00EE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4</cp:revision>
  <dcterms:created xsi:type="dcterms:W3CDTF">2018-01-16T14:22:00Z</dcterms:created>
  <dcterms:modified xsi:type="dcterms:W3CDTF">2018-02-06T16:08:00Z</dcterms:modified>
</cp:coreProperties>
</file>